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1A49699E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E43138">
        <w:rPr>
          <w:rFonts w:ascii="Times New Roman" w:eastAsia="Times New Roman" w:hAnsi="Times New Roman" w:cs="Times New Roman"/>
          <w:sz w:val="24"/>
        </w:rPr>
        <w:t>51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4D4221">
        <w:rPr>
          <w:rFonts w:ascii="Times New Roman" w:eastAsia="Times New Roman" w:hAnsi="Times New Roman" w:cs="Times New Roman"/>
          <w:sz w:val="24"/>
        </w:rPr>
        <w:t>17</w:t>
      </w:r>
      <w:bookmarkStart w:id="0" w:name="_GoBack"/>
      <w:bookmarkEnd w:id="0"/>
    </w:p>
    <w:p w14:paraId="1F3594C0" w14:textId="77777777" w:rsidR="00823A17" w:rsidRDefault="006F2033" w:rsidP="0082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3A17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</w:p>
    <w:p w14:paraId="30251CBB" w14:textId="65984730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00453495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 </w:t>
      </w:r>
      <w:r w:rsidR="009C57E7" w:rsidRPr="008077F5">
        <w:rPr>
          <w:rFonts w:ascii="Times New Roman" w:hAnsi="Times New Roman"/>
          <w:sz w:val="24"/>
          <w:szCs w:val="24"/>
        </w:rPr>
        <w:t xml:space="preserve">u postupku imenovanja </w:t>
      </w:r>
      <w:r w:rsidR="00E43138">
        <w:rPr>
          <w:rFonts w:ascii="Times New Roman" w:hAnsi="Times New Roman" w:cs="Times New Roman"/>
          <w:sz w:val="24"/>
          <w:szCs w:val="24"/>
        </w:rPr>
        <w:t xml:space="preserve">2 (dva)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Osijeku, za potrebe rada Kaznenog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avljen u Narodnim novinama broj 141/2025 od 19. studenog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823A17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5A86C153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E43138">
        <w:rPr>
          <w:rFonts w:ascii="Times New Roman" w:hAnsi="Times New Roman" w:cs="Times New Roman"/>
          <w:sz w:val="24"/>
          <w:szCs w:val="24"/>
        </w:rPr>
        <w:t xml:space="preserve">2 (dva) slobodna mjesta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Osijeku, za potrebe rada Kaznenog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E43138" w:rsidRPr="00E43138" w14:paraId="3E0040D3" w14:textId="263762C9" w:rsidTr="00F949D6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0C4FC" w14:textId="5F49FF2C" w:rsidR="00E43138" w:rsidRPr="00B00455" w:rsidRDefault="001558B4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138" w:rsidRPr="00B004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77777777" w:rsidR="00E43138" w:rsidRPr="00B00455" w:rsidRDefault="00E43138" w:rsidP="00E43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455">
              <w:rPr>
                <w:rFonts w:ascii="Times New Roman" w:hAnsi="Times New Roman"/>
                <w:sz w:val="24"/>
                <w:szCs w:val="24"/>
              </w:rPr>
              <w:t>Vujaklija</w:t>
            </w:r>
            <w:proofErr w:type="spellEnd"/>
            <w:r w:rsidRPr="00B00455">
              <w:rPr>
                <w:rFonts w:ascii="Times New Roman" w:hAnsi="Times New Roman"/>
                <w:sz w:val="24"/>
                <w:szCs w:val="24"/>
              </w:rPr>
              <w:t xml:space="preserve"> Ivona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DCFC7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198,32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ED71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F453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ED9C2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DDDE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279,32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46071252" w:rsidR="00E43138" w:rsidRPr="00B00455" w:rsidRDefault="001558B4" w:rsidP="00F94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7F27" w14:textId="7758A89B" w:rsidR="00E43138" w:rsidRPr="00B00455" w:rsidRDefault="001558B4" w:rsidP="00F94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298,57</w:t>
            </w:r>
          </w:p>
        </w:tc>
      </w:tr>
      <w:tr w:rsidR="00E43138" w:rsidRPr="00E43138" w14:paraId="225FF624" w14:textId="5A7BD59B" w:rsidTr="00F949D6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BAD1" w14:textId="0BF37F90" w:rsidR="00E43138" w:rsidRPr="00B00455" w:rsidRDefault="001558B4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138" w:rsidRPr="00B004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E2A770" w14:textId="77777777" w:rsidR="00E43138" w:rsidRPr="00B00455" w:rsidRDefault="00E43138" w:rsidP="00E43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 xml:space="preserve">Deanović </w:t>
            </w:r>
            <w:proofErr w:type="spellStart"/>
            <w:r w:rsidRPr="00B00455">
              <w:rPr>
                <w:rFonts w:ascii="Times New Roman" w:hAnsi="Times New Roman"/>
                <w:sz w:val="24"/>
                <w:szCs w:val="24"/>
              </w:rPr>
              <w:t>Andrišić</w:t>
            </w:r>
            <w:proofErr w:type="spellEnd"/>
            <w:r w:rsidRPr="00B00455">
              <w:rPr>
                <w:rFonts w:ascii="Times New Roman" w:hAnsi="Times New Roman"/>
                <w:sz w:val="24"/>
                <w:szCs w:val="24"/>
              </w:rPr>
              <w:t xml:space="preserve"> Dejana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E406A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197,09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FC58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2B401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63E7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57115" w14:textId="77777777" w:rsidR="00E43138" w:rsidRPr="00B00455" w:rsidRDefault="00E43138" w:rsidP="00E43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455">
              <w:rPr>
                <w:rFonts w:ascii="Times New Roman" w:hAnsi="Times New Roman"/>
                <w:sz w:val="24"/>
                <w:szCs w:val="24"/>
              </w:rPr>
              <w:t>278,09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15DF0" w14:textId="17323C0C" w:rsidR="00E43138" w:rsidRPr="00B00455" w:rsidRDefault="001558B4" w:rsidP="00F94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E7E5D" w14:textId="108930F4" w:rsidR="00E43138" w:rsidRPr="00B00455" w:rsidRDefault="001558B4" w:rsidP="00F94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297,34</w:t>
            </w:r>
          </w:p>
        </w:tc>
      </w:tr>
    </w:tbl>
    <w:bookmarkEnd w:id="2"/>
    <w:p w14:paraId="382E8BF0" w14:textId="39F1F2C8" w:rsidR="00DE21F1" w:rsidRPr="006F2033" w:rsidRDefault="009C57E7" w:rsidP="009C57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1558B4"/>
    <w:rsid w:val="002B5D98"/>
    <w:rsid w:val="002F0B05"/>
    <w:rsid w:val="0031032A"/>
    <w:rsid w:val="00365ED9"/>
    <w:rsid w:val="0048575D"/>
    <w:rsid w:val="004D4221"/>
    <w:rsid w:val="005A5BF3"/>
    <w:rsid w:val="006F2033"/>
    <w:rsid w:val="00823A17"/>
    <w:rsid w:val="009C57E7"/>
    <w:rsid w:val="00A9526E"/>
    <w:rsid w:val="00AE18F8"/>
    <w:rsid w:val="00B00455"/>
    <w:rsid w:val="00DE21F1"/>
    <w:rsid w:val="00E43138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643C-121B-4DD7-A749-11E733C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10</cp:revision>
  <dcterms:created xsi:type="dcterms:W3CDTF">2026-01-20T12:08:00Z</dcterms:created>
  <dcterms:modified xsi:type="dcterms:W3CDTF">2026-02-12T07:26:00Z</dcterms:modified>
</cp:coreProperties>
</file>